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4E" w:rsidRPr="00A27143" w:rsidRDefault="0057004E" w:rsidP="005700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143">
        <w:rPr>
          <w:rFonts w:ascii="Times New Roman" w:hAnsi="Times New Roman" w:cs="Times New Roman"/>
          <w:b/>
          <w:sz w:val="32"/>
          <w:szCs w:val="32"/>
        </w:rPr>
        <w:t>Социальны</w:t>
      </w:r>
      <w:r w:rsidR="00E01DBB" w:rsidRPr="00A27143">
        <w:rPr>
          <w:rFonts w:ascii="Times New Roman" w:hAnsi="Times New Roman" w:cs="Times New Roman"/>
          <w:b/>
          <w:sz w:val="32"/>
          <w:szCs w:val="32"/>
        </w:rPr>
        <w:t>е</w:t>
      </w:r>
      <w:r w:rsidRPr="00A27143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E01DBB" w:rsidRPr="00A27143">
        <w:rPr>
          <w:rFonts w:ascii="Times New Roman" w:hAnsi="Times New Roman" w:cs="Times New Roman"/>
          <w:b/>
          <w:sz w:val="32"/>
          <w:szCs w:val="32"/>
        </w:rPr>
        <w:t>и</w:t>
      </w:r>
      <w:r w:rsidRPr="00A2714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Pr="00A27143">
        <w:rPr>
          <w:rFonts w:ascii="Times New Roman" w:hAnsi="Times New Roman" w:cs="Times New Roman"/>
          <w:b/>
          <w:sz w:val="32"/>
          <w:szCs w:val="32"/>
        </w:rPr>
        <w:t>предоставляемы</w:t>
      </w:r>
      <w:r w:rsidR="006F52BF">
        <w:rPr>
          <w:rFonts w:ascii="Times New Roman" w:hAnsi="Times New Roman" w:cs="Times New Roman"/>
          <w:b/>
          <w:sz w:val="32"/>
          <w:szCs w:val="32"/>
        </w:rPr>
        <w:t>х</w:t>
      </w:r>
      <w:proofErr w:type="gramEnd"/>
      <w:r w:rsidRPr="00A271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2BF">
        <w:rPr>
          <w:rFonts w:ascii="Times New Roman" w:hAnsi="Times New Roman" w:cs="Times New Roman"/>
          <w:b/>
          <w:sz w:val="32"/>
          <w:szCs w:val="32"/>
        </w:rPr>
        <w:t>в</w:t>
      </w:r>
      <w:r w:rsidRPr="00A27143">
        <w:rPr>
          <w:rFonts w:ascii="Times New Roman" w:hAnsi="Times New Roman" w:cs="Times New Roman"/>
          <w:b/>
          <w:sz w:val="32"/>
          <w:szCs w:val="32"/>
        </w:rPr>
        <w:t xml:space="preserve"> форм</w:t>
      </w:r>
      <w:r w:rsidR="006F52BF">
        <w:rPr>
          <w:rFonts w:ascii="Times New Roman" w:hAnsi="Times New Roman" w:cs="Times New Roman"/>
          <w:b/>
          <w:sz w:val="32"/>
          <w:szCs w:val="32"/>
        </w:rPr>
        <w:t>е</w:t>
      </w:r>
      <w:r w:rsidRPr="00A27143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</w:t>
      </w:r>
      <w:r w:rsidR="006F52BF">
        <w:rPr>
          <w:rFonts w:ascii="Times New Roman" w:hAnsi="Times New Roman" w:cs="Times New Roman"/>
          <w:b/>
          <w:sz w:val="32"/>
          <w:szCs w:val="32"/>
        </w:rPr>
        <w:t xml:space="preserve"> на дому.</w:t>
      </w:r>
    </w:p>
    <w:p w:rsidR="00A27143" w:rsidRPr="00A94508" w:rsidRDefault="00A27143" w:rsidP="0057004E">
      <w:pPr>
        <w:jc w:val="center"/>
        <w:rPr>
          <w:b/>
          <w:sz w:val="28"/>
          <w:szCs w:val="28"/>
        </w:rPr>
      </w:pPr>
    </w:p>
    <w:p w:rsidR="00AB456A" w:rsidRPr="00AB456A" w:rsidRDefault="00AB456A" w:rsidP="0057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B456A">
        <w:rPr>
          <w:b/>
          <w:sz w:val="28"/>
          <w:szCs w:val="28"/>
        </w:rPr>
        <w:t>.</w:t>
      </w:r>
      <w:r w:rsidRPr="00AB4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4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Социально-бытовые услуги</w:t>
      </w:r>
    </w:p>
    <w:p w:rsidR="006F52BF" w:rsidRDefault="00007065" w:rsidP="00007065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помощь в приготовлении пищи;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оплата за счет средств получателя социальных услуг жилищно-коммунальных услуг и услуг связи;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сдача за счет средств получателя социальных услуг вещей в стирку, химчистку, ремонт, обратная их доставка;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организация помощи в проведении ремонта жилых помещений;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обеспечение кратковременного присмотра за детьми;</w:t>
      </w:r>
      <w:proofErr w:type="gramEnd"/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уборка жилых помещений;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6F52B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предоставление гигиенических услуг лицам, не способным по состоянию здоровья самостоятельно осуществлять за собой уход;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r w:rsidR="006F52B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отправка за счет средств получателя социальных услуг почтовой корреспонденции;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01DBB" w:rsidRPr="00F26D7A" w:rsidRDefault="006F52BF" w:rsidP="00007065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01DBB" w:rsidRPr="00AB456A">
        <w:rPr>
          <w:rFonts w:ascii="Times New Roman" w:eastAsia="Times New Roman" w:hAnsi="Times New Roman" w:cs="Times New Roman"/>
          <w:sz w:val="24"/>
          <w:szCs w:val="24"/>
        </w:rPr>
        <w:t>) помощь в приеме пищи (кормление).</w:t>
      </w:r>
    </w:p>
    <w:p w:rsidR="00E01DBB" w:rsidRPr="00A27143" w:rsidRDefault="00082AB4" w:rsidP="000070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1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007065"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007065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Социально-медицинские услуги</w:t>
      </w:r>
    </w:p>
    <w:p w:rsidR="00E01DBB" w:rsidRPr="00F26D7A" w:rsidRDefault="00E01DBB" w:rsidP="00E9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911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911F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 xml:space="preserve"> оказание содействия в проведении оздоровительных мероприятий;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911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систематическое наблюдение за получателями социальных услуг в целях выявления отклонений в состоянии их здоровья;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911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проведение мероприятий, направленных на формирование здорового образа жизни;</w:t>
      </w:r>
      <w:proofErr w:type="gramEnd"/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911F6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проведение занятий по адаптивной физической культуре;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911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DBB" w:rsidRPr="00A27143" w:rsidRDefault="00E911F6" w:rsidP="00E91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Социально-психологические услуги</w:t>
      </w:r>
    </w:p>
    <w:p w:rsidR="00E01DBB" w:rsidRPr="00F26D7A" w:rsidRDefault="00E911F6" w:rsidP="00E9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1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социально-психологическое консультирование (в том числе по вопросам внутрисемейных отношений);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социально-психологический патронаж;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оказание консультационной психологической помощи анонимно (в том числе с использованием телефона доверия).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DBB" w:rsidRPr="00A27143" w:rsidRDefault="00E911F6" w:rsidP="00E91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Социально-педагогические услуги</w:t>
      </w:r>
    </w:p>
    <w:p w:rsidR="00827450" w:rsidRPr="00A27143" w:rsidRDefault="00E911F6" w:rsidP="00827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11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социально-педагогическая коррекция, включая диагностику и консультирование;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формирование позитивных интересов (в том числе в сфере досуга);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E911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организация досуга (праздники, экскурсии и другие культурные мероприятия).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DBB" w:rsidRPr="00A27143" w:rsidRDefault="00827450" w:rsidP="0082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Социально-трудовые услуги</w:t>
      </w:r>
    </w:p>
    <w:p w:rsidR="00E01DBB" w:rsidRDefault="00E01DBB" w:rsidP="00A2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827450" w:rsidRPr="0082745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мероприятий по использованию трудовых возможностей и обучению доступным профессиональным навыкам;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827450" w:rsidRPr="008274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оказание помощи в трудоустройстве;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827450" w:rsidRPr="008274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52BF" w:rsidRPr="00F26D7A" w:rsidRDefault="006F52BF" w:rsidP="00A2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DBB" w:rsidRPr="00A27143" w:rsidRDefault="00A27143" w:rsidP="00A271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Социально-правовые услуги</w:t>
      </w:r>
    </w:p>
    <w:p w:rsidR="00E01DBB" w:rsidRPr="00F26D7A" w:rsidRDefault="00E01DBB" w:rsidP="00E0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оказание помощи в оформлении и восстановлении утраченных документов получателей социальных услуг;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оказание помощи в получении юридических услуг (в том числе бесплатно);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оказание помощи в защите прав и законных интересов получателей социальных услуг.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DBB" w:rsidRPr="00A94508" w:rsidRDefault="00E01DBB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D7A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143" w:rsidRPr="00A94508" w:rsidRDefault="00A27143" w:rsidP="00E0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DBB" w:rsidRPr="00A27143" w:rsidRDefault="00A27143" w:rsidP="00A271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A27143" w:rsidRPr="00E911F6" w:rsidRDefault="00A27143" w:rsidP="00A271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11F6">
        <w:rPr>
          <w:rFonts w:ascii="Times New Roman" w:eastAsia="Times New Roman" w:hAnsi="Times New Roman" w:cs="Times New Roman"/>
          <w:b/>
          <w:bCs/>
          <w:sz w:val="27"/>
          <w:szCs w:val="27"/>
        </w:rPr>
        <w:t>(предоставляются во всех формах социального обслуживания)</w:t>
      </w:r>
    </w:p>
    <w:p w:rsidR="00A27143" w:rsidRPr="00A27143" w:rsidRDefault="00A27143" w:rsidP="00A271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27143" w:rsidRPr="00A27143" w:rsidRDefault="00A27143" w:rsidP="00A27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обучение инвалидов (детей-инвалидов) пользованию средствами ухода и техническими средствами реабилитации;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A271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проведение социально-реабилитационных мероприятий в сфере социального обслуживания;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A271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обучение навыкам поведения в быту и общественных местах;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A271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t>) оказание помощи в обучении навыкам компьютерной грамотности.</w:t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E01DBB" w:rsidRPr="00F26D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DBB" w:rsidRPr="00A94508" w:rsidRDefault="00A27143" w:rsidP="00A2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1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A945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DBB" w:rsidRPr="00A27143">
        <w:rPr>
          <w:rFonts w:ascii="Times New Roman" w:eastAsia="Times New Roman" w:hAnsi="Times New Roman" w:cs="Times New Roman"/>
          <w:b/>
          <w:bCs/>
          <w:sz w:val="28"/>
          <w:szCs w:val="28"/>
        </w:rPr>
        <w:t>Срочные социальные услуги</w:t>
      </w:r>
    </w:p>
    <w:p w:rsidR="00A27143" w:rsidRPr="00E911F6" w:rsidRDefault="00A27143" w:rsidP="00A271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11F6">
        <w:rPr>
          <w:rFonts w:ascii="Times New Roman" w:eastAsia="Times New Roman" w:hAnsi="Times New Roman" w:cs="Times New Roman"/>
          <w:b/>
          <w:bCs/>
          <w:sz w:val="27"/>
          <w:szCs w:val="27"/>
        </w:rPr>
        <w:t>(предоставляются во всех формах социального обслуживания)</w:t>
      </w:r>
    </w:p>
    <w:p w:rsidR="00E01DBB" w:rsidRDefault="00E01DBB" w:rsidP="00A27143"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обеспечение бесплатным горячим питанием или наборами продуктов;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обеспечение одеждой, обувью и другими предметами первой необходимости;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содействие в получении временного жилого помещения;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содействие в получении юридической помощи в целях защиты прав и законных интересов получателей социальных услуг;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r w:rsidR="00A27143" w:rsidRPr="00A2714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t>) содействие в получении экстренной психологической помощи с привлечением к этой работе психологов и священнослужителей.</w:t>
      </w:r>
      <w:r w:rsidRPr="00F26D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sectPr w:rsidR="00E01DBB" w:rsidSect="00B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58E5"/>
    <w:multiLevelType w:val="hybridMultilevel"/>
    <w:tmpl w:val="1BBE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04E"/>
    <w:rsid w:val="00007065"/>
    <w:rsid w:val="00082AB4"/>
    <w:rsid w:val="000969F5"/>
    <w:rsid w:val="000C50B1"/>
    <w:rsid w:val="004C6192"/>
    <w:rsid w:val="0057004E"/>
    <w:rsid w:val="006F52BF"/>
    <w:rsid w:val="00827450"/>
    <w:rsid w:val="00A27143"/>
    <w:rsid w:val="00A63E6D"/>
    <w:rsid w:val="00A94508"/>
    <w:rsid w:val="00AB456A"/>
    <w:rsid w:val="00B00782"/>
    <w:rsid w:val="00E01DBB"/>
    <w:rsid w:val="00E9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dcterms:created xsi:type="dcterms:W3CDTF">2019-06-05T13:26:00Z</dcterms:created>
  <dcterms:modified xsi:type="dcterms:W3CDTF">2019-10-03T08:46:00Z</dcterms:modified>
</cp:coreProperties>
</file>